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C27C7" w14:textId="323207DE" w:rsidR="00576004" w:rsidRDefault="008C6E0F" w:rsidP="0002327C">
      <w:pPr>
        <w:spacing w:after="0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University of Florida</w:t>
      </w:r>
      <w:r w:rsidR="005A3982">
        <w:rPr>
          <w:b/>
          <w:sz w:val="24"/>
        </w:rPr>
        <w:t xml:space="preserve"> </w:t>
      </w:r>
      <w:r w:rsidR="005A3982" w:rsidRPr="005A3982">
        <w:rPr>
          <w:b/>
          <w:sz w:val="24"/>
        </w:rPr>
        <w:t>Humboldt Fellows</w:t>
      </w:r>
      <w:r>
        <w:rPr>
          <w:b/>
          <w:sz w:val="24"/>
        </w:rPr>
        <w:t>:</w:t>
      </w:r>
    </w:p>
    <w:p w14:paraId="47444773" w14:textId="4272B0F6" w:rsidR="008C6E0F" w:rsidRDefault="005A3982" w:rsidP="005A3982">
      <w:pPr>
        <w:spacing w:after="0"/>
        <w:rPr>
          <w:sz w:val="24"/>
        </w:rPr>
      </w:pPr>
      <w:r w:rsidRPr="005A3982">
        <w:rPr>
          <w:rFonts w:cstheme="minorHAnsi"/>
          <w:b/>
          <w:sz w:val="24"/>
        </w:rPr>
        <w:t xml:space="preserve">• </w:t>
      </w:r>
      <w:r w:rsidRPr="005A3982">
        <w:rPr>
          <w:sz w:val="24"/>
        </w:rPr>
        <w:t xml:space="preserve">Barry W. Ache, Distinguished Professor of Biology and Neuroscience, </w:t>
      </w:r>
      <w:proofErr w:type="gramStart"/>
      <w:r w:rsidRPr="005A3982">
        <w:rPr>
          <w:sz w:val="24"/>
        </w:rPr>
        <w:t>The</w:t>
      </w:r>
      <w:proofErr w:type="gramEnd"/>
      <w:r w:rsidRPr="005A3982">
        <w:rPr>
          <w:sz w:val="24"/>
        </w:rPr>
        <w:t xml:space="preserve"> Whitney Laboratory for Marine Bioscience</w:t>
      </w:r>
    </w:p>
    <w:p w14:paraId="44FBAD33" w14:textId="640B1053" w:rsidR="005A3982" w:rsidRDefault="001B7145" w:rsidP="005A3982">
      <w:pPr>
        <w:spacing w:after="0"/>
        <w:rPr>
          <w:sz w:val="24"/>
        </w:rPr>
      </w:pPr>
      <w:r>
        <w:rPr>
          <w:rFonts w:cstheme="minorHAnsi"/>
          <w:b/>
          <w:sz w:val="24"/>
        </w:rPr>
        <w:t>•</w:t>
      </w:r>
      <w:r>
        <w:rPr>
          <w:b/>
          <w:sz w:val="24"/>
        </w:rPr>
        <w:t xml:space="preserve"> </w:t>
      </w:r>
      <w:proofErr w:type="spellStart"/>
      <w:r>
        <w:rPr>
          <w:sz w:val="24"/>
        </w:rPr>
        <w:t>Akintunde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Akinyemi</w:t>
      </w:r>
      <w:proofErr w:type="spellEnd"/>
      <w:r>
        <w:rPr>
          <w:sz w:val="24"/>
        </w:rPr>
        <w:t>, Chair &amp; Professor of Yoruba, UF Department of Languages, Literatures, and Cultures</w:t>
      </w:r>
    </w:p>
    <w:p w14:paraId="177E205D" w14:textId="1DA08B73" w:rsidR="001B7145" w:rsidRDefault="00E36AC7" w:rsidP="005A3982">
      <w:pPr>
        <w:spacing w:after="0"/>
        <w:rPr>
          <w:sz w:val="24"/>
        </w:rPr>
      </w:pPr>
      <w:r>
        <w:rPr>
          <w:rFonts w:cstheme="minorHAnsi"/>
          <w:b/>
          <w:sz w:val="24"/>
        </w:rPr>
        <w:t>•</w:t>
      </w:r>
      <w:r>
        <w:rPr>
          <w:sz w:val="24"/>
        </w:rPr>
        <w:t xml:space="preserve"> Peter A.V. Anderson, Former Director of </w:t>
      </w:r>
      <w:proofErr w:type="gramStart"/>
      <w:r>
        <w:rPr>
          <w:sz w:val="24"/>
        </w:rPr>
        <w:t>The</w:t>
      </w:r>
      <w:proofErr w:type="gramEnd"/>
      <w:r>
        <w:rPr>
          <w:sz w:val="24"/>
        </w:rPr>
        <w:t xml:space="preserve"> Whitney Laboratory for Marine Bioscience</w:t>
      </w:r>
    </w:p>
    <w:p w14:paraId="331286AE" w14:textId="19828B47" w:rsidR="00E36AC7" w:rsidRDefault="00E36AC7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• </w:t>
      </w:r>
      <w:r>
        <w:rPr>
          <w:rFonts w:cstheme="minorHAnsi"/>
          <w:sz w:val="24"/>
        </w:rPr>
        <w:t>Cesar</w:t>
      </w:r>
      <w:r w:rsidR="007B6FE3">
        <w:rPr>
          <w:rFonts w:cstheme="minorHAnsi"/>
          <w:sz w:val="24"/>
        </w:rPr>
        <w:t xml:space="preserve"> </w:t>
      </w:r>
      <w:proofErr w:type="spellStart"/>
      <w:r w:rsidR="007B6FE3">
        <w:rPr>
          <w:rFonts w:cstheme="minorHAnsi"/>
          <w:sz w:val="24"/>
        </w:rPr>
        <w:t>Caviedes</w:t>
      </w:r>
      <w:proofErr w:type="spellEnd"/>
      <w:r w:rsidR="007B6FE3">
        <w:rPr>
          <w:rFonts w:cstheme="minorHAnsi"/>
          <w:sz w:val="24"/>
        </w:rPr>
        <w:t>, Professor Em</w:t>
      </w:r>
      <w:r w:rsidR="005A2940">
        <w:rPr>
          <w:rFonts w:cstheme="minorHAnsi"/>
          <w:sz w:val="24"/>
        </w:rPr>
        <w:t>e</w:t>
      </w:r>
      <w:r w:rsidR="007B6FE3">
        <w:rPr>
          <w:rFonts w:cstheme="minorHAnsi"/>
          <w:sz w:val="24"/>
        </w:rPr>
        <w:t>ritus, UF Department of Geography</w:t>
      </w:r>
    </w:p>
    <w:p w14:paraId="1FBC0D50" w14:textId="003BCE29" w:rsidR="007B6FE3" w:rsidRDefault="007B6FE3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• </w:t>
      </w:r>
      <w:proofErr w:type="spellStart"/>
      <w:r>
        <w:rPr>
          <w:rFonts w:cstheme="minorHAnsi"/>
          <w:sz w:val="24"/>
        </w:rPr>
        <w:t>Sixue</w:t>
      </w:r>
      <w:proofErr w:type="spellEnd"/>
      <w:r>
        <w:rPr>
          <w:rFonts w:cstheme="minorHAnsi"/>
          <w:sz w:val="24"/>
        </w:rPr>
        <w:t xml:space="preserve"> Chen, Professor and Director of Proteomics Facility, UF Department of Biology</w:t>
      </w:r>
    </w:p>
    <w:p w14:paraId="49262645" w14:textId="404AAD4B" w:rsidR="007B6FE3" w:rsidRDefault="007B6FE3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• </w:t>
      </w:r>
      <w:r>
        <w:rPr>
          <w:rFonts w:cstheme="minorHAnsi"/>
          <w:sz w:val="24"/>
        </w:rPr>
        <w:t>Charles W. Collier, Professor of Law and Affiliate Professor of Philosophy, UF Levin College of Law</w:t>
      </w:r>
    </w:p>
    <w:p w14:paraId="0BE6FB54" w14:textId="0F03758C" w:rsidR="007B6FE3" w:rsidRDefault="007B6FE3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David Drake, Professor Emeritus, UF Department of Mathematics</w:t>
      </w:r>
    </w:p>
    <w:p w14:paraId="12C1442B" w14:textId="466F0724" w:rsidR="007B6FE3" w:rsidRDefault="007B6FE3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</w:t>
      </w:r>
      <w:r w:rsidR="007D1BE9">
        <w:rPr>
          <w:rFonts w:cstheme="minorHAnsi"/>
          <w:sz w:val="24"/>
        </w:rPr>
        <w:t>Z. Hugh Fan, Professor, Department of Mechanical and Aerospace Engineering</w:t>
      </w:r>
    </w:p>
    <w:p w14:paraId="2C71C6D9" w14:textId="11E07FAF" w:rsidR="007D1BE9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Geoffrey Giles, Professor Emeritus, UF Department of History</w:t>
      </w:r>
    </w:p>
    <w:p w14:paraId="6C8F0C73" w14:textId="24A802F3" w:rsidR="007D1BE9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Frederick Gregory, Professor Emeritus of History of Science and European History, UF Department of History</w:t>
      </w:r>
    </w:p>
    <w:p w14:paraId="5C85E982" w14:textId="1A7E579B" w:rsidR="007D1BE9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Alexander M. </w:t>
      </w:r>
      <w:proofErr w:type="spellStart"/>
      <w:r>
        <w:rPr>
          <w:rFonts w:cstheme="minorHAnsi"/>
          <w:sz w:val="24"/>
        </w:rPr>
        <w:t>Ishov</w:t>
      </w:r>
      <w:proofErr w:type="spellEnd"/>
      <w:r>
        <w:rPr>
          <w:rFonts w:cstheme="minorHAnsi"/>
          <w:sz w:val="24"/>
        </w:rPr>
        <w:t>, Associate Professor, UF Department of Anatomy and Cell Biology</w:t>
      </w:r>
    </w:p>
    <w:p w14:paraId="7BF39EA9" w14:textId="5FD56745" w:rsidR="007D1BE9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Otto Johnston, Professor Emeritus of German, UF Department of Languages, Literatures, and Cultures</w:t>
      </w:r>
    </w:p>
    <w:p w14:paraId="7158B509" w14:textId="77777777" w:rsidR="007D1BE9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Michal </w:t>
      </w:r>
      <w:proofErr w:type="spellStart"/>
      <w:r>
        <w:rPr>
          <w:rFonts w:cstheme="minorHAnsi"/>
          <w:sz w:val="24"/>
        </w:rPr>
        <w:t>Kowalewski</w:t>
      </w:r>
      <w:proofErr w:type="spellEnd"/>
      <w:r>
        <w:rPr>
          <w:rFonts w:cstheme="minorHAnsi"/>
          <w:sz w:val="24"/>
        </w:rPr>
        <w:t>, Jon L. and Beverly A. Thompson Chair of Invertebrate Paleontology, Florida Museum of Natural History</w:t>
      </w:r>
    </w:p>
    <w:p w14:paraId="0CF05DFE" w14:textId="77777777" w:rsidR="007D1BE9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Sheryl T. </w:t>
      </w:r>
      <w:proofErr w:type="spellStart"/>
      <w:r>
        <w:rPr>
          <w:rFonts w:cstheme="minorHAnsi"/>
          <w:sz w:val="24"/>
        </w:rPr>
        <w:t>Kroen</w:t>
      </w:r>
      <w:proofErr w:type="spellEnd"/>
      <w:r>
        <w:rPr>
          <w:rFonts w:cstheme="minorHAnsi"/>
          <w:sz w:val="24"/>
        </w:rPr>
        <w:t>, Associate Professor, UF Department of History</w:t>
      </w:r>
    </w:p>
    <w:p w14:paraId="16C9D0EB" w14:textId="77777777" w:rsidR="007D1BE9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Anthony J.C. Ladd, Professor, UF Department of Chemical Engineering</w:t>
      </w:r>
    </w:p>
    <w:p w14:paraId="3EBB2067" w14:textId="77777777" w:rsidR="007D1BE9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James Hugh McDowell, Scientist, UF Department of Ophthalmology Research</w:t>
      </w:r>
    </w:p>
    <w:p w14:paraId="5A3D27ED" w14:textId="77777777" w:rsidR="00744EA5" w:rsidRDefault="007D1BE9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David A. </w:t>
      </w:r>
      <w:proofErr w:type="spellStart"/>
      <w:r>
        <w:rPr>
          <w:rFonts w:cstheme="minorHAnsi"/>
          <w:sz w:val="24"/>
        </w:rPr>
        <w:t>Micha</w:t>
      </w:r>
      <w:proofErr w:type="spellEnd"/>
      <w:r>
        <w:rPr>
          <w:rFonts w:cstheme="minorHAnsi"/>
          <w:sz w:val="24"/>
        </w:rPr>
        <w:t xml:space="preserve">, Professor Emeritus and Adjunct Professor, </w:t>
      </w:r>
      <w:r w:rsidR="00744EA5">
        <w:rPr>
          <w:rFonts w:cstheme="minorHAnsi"/>
          <w:sz w:val="24"/>
        </w:rPr>
        <w:t>UF Department of Chemistry</w:t>
      </w:r>
    </w:p>
    <w:p w14:paraId="4FE7FF94" w14:textId="77777777" w:rsidR="00744EA5" w:rsidRDefault="00744EA5" w:rsidP="005A3982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P.K. Ramachandran Nair, Distinguished Professor of Agroforestry, UF’s School of Forest Resources &amp; Conservation</w:t>
      </w:r>
    </w:p>
    <w:p w14:paraId="4F8B16C6" w14:textId="4025EBD9" w:rsidR="00744EA5" w:rsidRDefault="00744EA5" w:rsidP="00744EA5">
      <w:pPr>
        <w:spacing w:after="0"/>
        <w:ind w:right="-117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Ranganathan</w:t>
      </w:r>
      <w:proofErr w:type="spellEnd"/>
      <w:r>
        <w:rPr>
          <w:rFonts w:cstheme="minorHAnsi"/>
          <w:sz w:val="24"/>
        </w:rPr>
        <w:t xml:space="preserve"> Narayanan, Distinguished Professor and William P. and Tracy </w:t>
      </w:r>
      <w:proofErr w:type="spellStart"/>
      <w:r>
        <w:rPr>
          <w:rFonts w:cstheme="minorHAnsi"/>
          <w:sz w:val="24"/>
        </w:rPr>
        <w:t>Cirioli</w:t>
      </w:r>
      <w:proofErr w:type="spellEnd"/>
      <w:r>
        <w:rPr>
          <w:rFonts w:cstheme="minorHAnsi"/>
          <w:sz w:val="24"/>
        </w:rPr>
        <w:t xml:space="preserve"> Term Professor, UF College of Engineering</w:t>
      </w:r>
    </w:p>
    <w:p w14:paraId="1BFAACB8" w14:textId="4081ADCB" w:rsidR="00744EA5" w:rsidRDefault="00744EA5" w:rsidP="00744EA5">
      <w:pPr>
        <w:spacing w:after="0"/>
        <w:ind w:right="-117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</w:t>
      </w:r>
      <w:r w:rsidR="00442639">
        <w:rPr>
          <w:rFonts w:cstheme="minorHAnsi"/>
          <w:sz w:val="24"/>
        </w:rPr>
        <w:t xml:space="preserve">David </w:t>
      </w:r>
      <w:proofErr w:type="spellStart"/>
      <w:r w:rsidR="00442639">
        <w:rPr>
          <w:rFonts w:cstheme="minorHAnsi"/>
          <w:sz w:val="24"/>
        </w:rPr>
        <w:t>Pharies</w:t>
      </w:r>
      <w:proofErr w:type="spellEnd"/>
      <w:r w:rsidR="00442639">
        <w:rPr>
          <w:rFonts w:cstheme="minorHAnsi"/>
          <w:sz w:val="24"/>
        </w:rPr>
        <w:t>, Associate Dean for Humanities, UF College of Liberal Arts and Sciences</w:t>
      </w:r>
    </w:p>
    <w:p w14:paraId="78FAE5DB" w14:textId="77777777" w:rsidR="00841DA6" w:rsidRDefault="00744EA5" w:rsidP="00744EA5">
      <w:pPr>
        <w:spacing w:after="0"/>
        <w:ind w:right="-117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Herbert </w:t>
      </w:r>
      <w:proofErr w:type="spellStart"/>
      <w:r>
        <w:rPr>
          <w:rFonts w:cstheme="minorHAnsi"/>
          <w:sz w:val="24"/>
        </w:rPr>
        <w:t>Schweizer</w:t>
      </w:r>
      <w:proofErr w:type="spellEnd"/>
      <w:r>
        <w:rPr>
          <w:rFonts w:cstheme="minorHAnsi"/>
          <w:sz w:val="24"/>
        </w:rPr>
        <w:t>, Professor</w:t>
      </w:r>
      <w:r w:rsidR="00841DA6">
        <w:rPr>
          <w:rFonts w:cstheme="minorHAnsi"/>
          <w:sz w:val="24"/>
        </w:rPr>
        <w:t>, UF Department of Molecular Genetics &amp; Microbiology</w:t>
      </w:r>
    </w:p>
    <w:p w14:paraId="0DCD48E6" w14:textId="09D5C17F" w:rsidR="00841DA6" w:rsidRDefault="00841DA6" w:rsidP="00744EA5">
      <w:pPr>
        <w:spacing w:after="0"/>
        <w:ind w:right="-117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Sergei </w:t>
      </w:r>
      <w:proofErr w:type="spellStart"/>
      <w:r>
        <w:rPr>
          <w:rFonts w:cstheme="minorHAnsi"/>
          <w:sz w:val="24"/>
        </w:rPr>
        <w:t>Shabanov</w:t>
      </w:r>
      <w:proofErr w:type="spellEnd"/>
      <w:r>
        <w:rPr>
          <w:rFonts w:cstheme="minorHAnsi"/>
          <w:sz w:val="24"/>
        </w:rPr>
        <w:t>, Professor of Mathematics and Affiliate Professor of Physics, Department of Mathematics</w:t>
      </w:r>
    </w:p>
    <w:p w14:paraId="417DD648" w14:textId="77777777" w:rsidR="00841DA6" w:rsidRDefault="00841DA6" w:rsidP="00744EA5">
      <w:pPr>
        <w:spacing w:after="0"/>
        <w:ind w:right="-117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Meera</w:t>
      </w:r>
      <w:proofErr w:type="spellEnd"/>
      <w:r>
        <w:rPr>
          <w:rFonts w:cstheme="minorHAnsi"/>
          <w:sz w:val="24"/>
        </w:rPr>
        <w:t xml:space="preserve"> </w:t>
      </w:r>
      <w:proofErr w:type="spellStart"/>
      <w:r>
        <w:rPr>
          <w:rFonts w:cstheme="minorHAnsi"/>
          <w:sz w:val="24"/>
        </w:rPr>
        <w:t>Sitharam</w:t>
      </w:r>
      <w:proofErr w:type="spellEnd"/>
      <w:r>
        <w:rPr>
          <w:rFonts w:cstheme="minorHAnsi"/>
          <w:sz w:val="24"/>
        </w:rPr>
        <w:t>, Associate Professor, Department of Computer &amp; Information Science &amp; Engineering</w:t>
      </w:r>
    </w:p>
    <w:p w14:paraId="18E7A75F" w14:textId="2984F489" w:rsidR="007D1BE9" w:rsidRPr="007D1BE9" w:rsidRDefault="00841DA6" w:rsidP="00744EA5">
      <w:pPr>
        <w:spacing w:after="0"/>
        <w:ind w:right="-1170"/>
        <w:rPr>
          <w:rFonts w:cstheme="minorHAnsi"/>
          <w:sz w:val="24"/>
        </w:rPr>
      </w:pPr>
      <w:r>
        <w:rPr>
          <w:rFonts w:cstheme="minorHAnsi"/>
          <w:b/>
          <w:sz w:val="24"/>
        </w:rPr>
        <w:t>•</w:t>
      </w:r>
      <w:r>
        <w:rPr>
          <w:rFonts w:cstheme="minorHAnsi"/>
          <w:sz w:val="24"/>
        </w:rPr>
        <w:t xml:space="preserve"> Kenneth Wagener,</w:t>
      </w:r>
      <w:r w:rsidR="003662C0">
        <w:rPr>
          <w:rFonts w:cstheme="minorHAnsi"/>
          <w:sz w:val="24"/>
        </w:rPr>
        <w:t xml:space="preserve"> Professor and</w:t>
      </w:r>
      <w:r>
        <w:rPr>
          <w:rFonts w:cstheme="minorHAnsi"/>
          <w:sz w:val="24"/>
        </w:rPr>
        <w:t xml:space="preserve"> Director of Center for Macromolecular Science and Engineering, UF Department of Chemistry</w:t>
      </w:r>
    </w:p>
    <w:p w14:paraId="505DBE86" w14:textId="6B2E79C5" w:rsidR="008C717A" w:rsidRDefault="00841DA6" w:rsidP="00841DA6">
      <w:pPr>
        <w:spacing w:after="0"/>
        <w:rPr>
          <w:rFonts w:cstheme="minorHAnsi"/>
          <w:sz w:val="24"/>
        </w:rPr>
      </w:pPr>
      <w:r>
        <w:rPr>
          <w:rFonts w:cstheme="minorHAnsi"/>
          <w:b/>
          <w:sz w:val="24"/>
        </w:rPr>
        <w:lastRenderedPageBreak/>
        <w:t xml:space="preserve">• </w:t>
      </w:r>
      <w:r w:rsidR="003662C0">
        <w:rPr>
          <w:rFonts w:cstheme="minorHAnsi"/>
          <w:sz w:val="24"/>
        </w:rPr>
        <w:t>Robert Wilson</w:t>
      </w:r>
      <w:r w:rsidR="008C717A">
        <w:rPr>
          <w:rFonts w:cstheme="minorHAnsi"/>
          <w:sz w:val="24"/>
        </w:rPr>
        <w:t>, Professor Emeritus, UF Department of Astronomy</w:t>
      </w:r>
    </w:p>
    <w:p w14:paraId="6EF9AF10" w14:textId="65B7C6AA" w:rsidR="005A3982" w:rsidRPr="003662C0" w:rsidRDefault="003662C0" w:rsidP="005A3982">
      <w:pPr>
        <w:spacing w:after="0"/>
        <w:rPr>
          <w:sz w:val="24"/>
        </w:rPr>
      </w:pPr>
      <w:r>
        <w:rPr>
          <w:rFonts w:cstheme="minorHAnsi"/>
          <w:b/>
          <w:sz w:val="24"/>
        </w:rPr>
        <w:t>•</w:t>
      </w:r>
      <w:r>
        <w:rPr>
          <w:sz w:val="24"/>
        </w:rPr>
        <w:t xml:space="preserve"> Bernadette Zamora</w:t>
      </w:r>
      <w:r w:rsidR="008C717A">
        <w:rPr>
          <w:sz w:val="24"/>
        </w:rPr>
        <w:t>,</w:t>
      </w:r>
      <w:r w:rsidR="008169EE">
        <w:rPr>
          <w:sz w:val="24"/>
        </w:rPr>
        <w:t xml:space="preserve"> Veterinarian, UF Animal Care Services</w:t>
      </w:r>
    </w:p>
    <w:sectPr w:rsidR="005A3982" w:rsidRPr="003662C0" w:rsidSect="005A398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54205"/>
    <w:multiLevelType w:val="hybridMultilevel"/>
    <w:tmpl w:val="F6D4C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2C"/>
    <w:rsid w:val="0002327C"/>
    <w:rsid w:val="000C1CEC"/>
    <w:rsid w:val="001140A2"/>
    <w:rsid w:val="001B7145"/>
    <w:rsid w:val="00257ED6"/>
    <w:rsid w:val="00282B16"/>
    <w:rsid w:val="003662C0"/>
    <w:rsid w:val="00422D2C"/>
    <w:rsid w:val="00442639"/>
    <w:rsid w:val="005238F9"/>
    <w:rsid w:val="00576004"/>
    <w:rsid w:val="005A2940"/>
    <w:rsid w:val="005A3982"/>
    <w:rsid w:val="005D49CD"/>
    <w:rsid w:val="0065258F"/>
    <w:rsid w:val="0067739E"/>
    <w:rsid w:val="00694E2F"/>
    <w:rsid w:val="006C7011"/>
    <w:rsid w:val="00744EA5"/>
    <w:rsid w:val="00747383"/>
    <w:rsid w:val="007B6FE3"/>
    <w:rsid w:val="007D1BE9"/>
    <w:rsid w:val="007F0F4D"/>
    <w:rsid w:val="008169EE"/>
    <w:rsid w:val="00817796"/>
    <w:rsid w:val="00841DA6"/>
    <w:rsid w:val="00852FFA"/>
    <w:rsid w:val="0086128C"/>
    <w:rsid w:val="008C6E0F"/>
    <w:rsid w:val="008C717A"/>
    <w:rsid w:val="00987CB7"/>
    <w:rsid w:val="00B228BD"/>
    <w:rsid w:val="00E05E10"/>
    <w:rsid w:val="00E36AC7"/>
    <w:rsid w:val="00EE0751"/>
    <w:rsid w:val="00F3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391BD"/>
  <w15:chartTrackingRefBased/>
  <w15:docId w15:val="{193F9850-6386-42E2-B458-7602F9DFF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C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B7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8C6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Museum Museum of Natural History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Marchese,Halle M</dc:creator>
  <cp:keywords/>
  <dc:description/>
  <cp:lastModifiedBy>Srinivasan,Nikhil</cp:lastModifiedBy>
  <cp:revision>2</cp:revision>
  <dcterms:created xsi:type="dcterms:W3CDTF">2019-08-02T13:46:00Z</dcterms:created>
  <dcterms:modified xsi:type="dcterms:W3CDTF">2019-08-02T13:46:00Z</dcterms:modified>
</cp:coreProperties>
</file>